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A038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79BAF15C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559D9C1C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70204633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180B4CDC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2FFB6F9D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79D1E343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57926047" w14:textId="5BF5A543" w:rsidR="00DB15F4" w:rsidRDefault="00DB15F4" w:rsidP="00DB15F4">
      <w:pPr>
        <w:pStyle w:val="Retraitcorpsdetexte3"/>
        <w:ind w:left="0"/>
        <w:rPr>
          <w:b/>
          <w:bCs/>
        </w:rPr>
      </w:pPr>
      <w:r w:rsidRPr="00090AAF">
        <w:rPr>
          <w:b/>
          <w:bCs/>
        </w:rPr>
        <w:t>COUPON A RENVOYER AVEC VOTRE REGLEMENT A L’ORDRE DE FDC 37</w:t>
      </w:r>
      <w:r w:rsidRPr="00090AAF">
        <w:rPr>
          <w:b/>
          <w:bCs/>
        </w:rPr>
        <w:br/>
      </w:r>
    </w:p>
    <w:p w14:paraId="25846B45" w14:textId="77777777" w:rsidR="00DB15F4" w:rsidRDefault="00DB15F4" w:rsidP="00DB15F4">
      <w:pPr>
        <w:pStyle w:val="Retraitcorpsdetexte3"/>
        <w:ind w:left="0"/>
        <w:rPr>
          <w:b/>
          <w:bCs/>
        </w:rPr>
      </w:pPr>
      <w:r>
        <w:rPr>
          <w:b/>
          <w:bCs/>
        </w:rPr>
        <w:t>Adresse d’expédition :</w:t>
      </w:r>
    </w:p>
    <w:p w14:paraId="641409FC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6FCFF32B" w14:textId="77777777" w:rsidR="00DB15F4" w:rsidRDefault="00DB15F4" w:rsidP="00DB15F4">
      <w:pPr>
        <w:pStyle w:val="Retraitcorpsdetexte3"/>
        <w:ind w:left="0"/>
        <w:rPr>
          <w:b/>
          <w:bCs/>
        </w:rPr>
      </w:pPr>
      <w:r>
        <w:rPr>
          <w:b/>
          <w:bCs/>
        </w:rPr>
        <w:t>NOM………………………………………PRENOM………………………………………………….</w:t>
      </w:r>
    </w:p>
    <w:p w14:paraId="17B0A4AC" w14:textId="77777777" w:rsidR="00DB15F4" w:rsidRDefault="00DB15F4" w:rsidP="00DB15F4">
      <w:pPr>
        <w:pStyle w:val="Retraitcorpsdetexte3"/>
        <w:ind w:left="0"/>
        <w:rPr>
          <w:b/>
          <w:bCs/>
        </w:rPr>
      </w:pPr>
      <w:r>
        <w:rPr>
          <w:b/>
          <w:bCs/>
        </w:rPr>
        <w:t>ADRESSE…………………………………………………………………………………………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EAA0B43" w14:textId="77777777" w:rsidR="00DB15F4" w:rsidRDefault="00DB15F4" w:rsidP="00DB15F4">
      <w:pPr>
        <w:pStyle w:val="Retraitcorpsdetexte3"/>
        <w:ind w:left="0"/>
        <w:rPr>
          <w:b/>
          <w:bCs/>
        </w:rPr>
      </w:pPr>
      <w:r>
        <w:rPr>
          <w:b/>
          <w:bCs/>
        </w:rPr>
        <w:t>CODE POSTAL……………………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COMMUNE……………………………………………</w:t>
      </w:r>
    </w:p>
    <w:p w14:paraId="0C7EECB3" w14:textId="77777777" w:rsidR="00DB15F4" w:rsidRDefault="00DB15F4" w:rsidP="00DB15F4">
      <w:pPr>
        <w:pStyle w:val="Retraitcorpsdetexte3"/>
        <w:ind w:left="0"/>
        <w:rPr>
          <w:b/>
          <w:bCs/>
        </w:rPr>
      </w:pPr>
    </w:p>
    <w:p w14:paraId="7C4B3D1B" w14:textId="77777777" w:rsidR="00DB15F4" w:rsidRPr="00090AAF" w:rsidRDefault="00DB15F4" w:rsidP="00DB15F4">
      <w:pPr>
        <w:pStyle w:val="Retraitcorpsdetexte3"/>
        <w:ind w:left="0"/>
        <w:rPr>
          <w:b/>
          <w:bCs/>
        </w:rPr>
      </w:pPr>
    </w:p>
    <w:tbl>
      <w:tblPr>
        <w:tblW w:w="985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1660"/>
        <w:gridCol w:w="2931"/>
        <w:gridCol w:w="1200"/>
      </w:tblGrid>
      <w:tr w:rsidR="00DB15F4" w:rsidRPr="00090AAF" w14:paraId="40A97B9D" w14:textId="77777777" w:rsidTr="00BB7B68">
        <w:trPr>
          <w:trHeight w:val="3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29D8" w14:textId="77777777" w:rsidR="00DB15F4" w:rsidRPr="00090AAF" w:rsidRDefault="00DB15F4" w:rsidP="00BB7B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90AAF">
              <w:rPr>
                <w:b/>
                <w:bCs/>
                <w:color w:val="000000"/>
                <w:sz w:val="24"/>
                <w:szCs w:val="24"/>
              </w:rPr>
              <w:t>ARTICLES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92F" w14:textId="77777777" w:rsidR="00DB15F4" w:rsidRPr="00090AAF" w:rsidRDefault="00DB15F4" w:rsidP="00BB7B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90AAF">
              <w:rPr>
                <w:b/>
                <w:bCs/>
                <w:color w:val="000000"/>
                <w:sz w:val="24"/>
                <w:szCs w:val="24"/>
              </w:rPr>
              <w:t>QUANTITÉS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155" w14:textId="77777777" w:rsidR="00DB15F4" w:rsidRPr="00090AAF" w:rsidRDefault="00DB15F4" w:rsidP="00BB7B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90AAF">
              <w:rPr>
                <w:b/>
                <w:bCs/>
                <w:color w:val="000000"/>
                <w:sz w:val="24"/>
                <w:szCs w:val="24"/>
              </w:rPr>
              <w:t xml:space="preserve">MONTANT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A21A" w14:textId="77777777" w:rsidR="00DB15F4" w:rsidRPr="00090AAF" w:rsidRDefault="00DB15F4" w:rsidP="00BB7B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90AAF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B15F4" w:rsidRPr="00090AAF" w14:paraId="015EFAA4" w14:textId="77777777" w:rsidTr="00BB7B68">
        <w:trPr>
          <w:trHeight w:val="47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A68" w14:textId="77777777" w:rsidR="00DB15F4" w:rsidRPr="006A604C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>MANUEL PERMIS DE CHASSER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F7E" w14:textId="77777777" w:rsidR="00DB15F4" w:rsidRPr="00090AAF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90A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31BB" w14:textId="77777777" w:rsidR="00DB15F4" w:rsidRPr="006A604C" w:rsidRDefault="00DB15F4" w:rsidP="00BB7B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>15,00 €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C2D" w14:textId="77777777" w:rsidR="00DB15F4" w:rsidRPr="006A604C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DB15F4" w:rsidRPr="00090AAF" w14:paraId="0CD7B480" w14:textId="77777777" w:rsidTr="00BB7B68">
        <w:trPr>
          <w:trHeight w:val="42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1336" w14:textId="77777777" w:rsidR="00DB15F4" w:rsidRPr="00090AAF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9D9" w14:textId="77777777" w:rsidR="00DB15F4" w:rsidRPr="00090AAF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6E6" w14:textId="77777777" w:rsidR="00DB15F4" w:rsidRPr="006A604C" w:rsidRDefault="00DB15F4" w:rsidP="00BB7B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 xml:space="preserve">FRAIS DE PORT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53E" w14:textId="77777777" w:rsidR="00DB15F4" w:rsidRPr="006A604C" w:rsidRDefault="00DB15F4" w:rsidP="00BB7B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>9,50 €</w:t>
            </w:r>
          </w:p>
        </w:tc>
      </w:tr>
      <w:tr w:rsidR="00DB15F4" w:rsidRPr="00090AAF" w14:paraId="41572334" w14:textId="77777777" w:rsidTr="00BB7B68">
        <w:trPr>
          <w:trHeight w:val="5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855" w14:textId="77777777" w:rsidR="00DB15F4" w:rsidRPr="00090AAF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9CE" w14:textId="77777777" w:rsidR="00DB15F4" w:rsidRPr="00090AAF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760" w14:textId="77777777" w:rsidR="00DB15F4" w:rsidRPr="006A604C" w:rsidRDefault="00DB15F4" w:rsidP="00BB7B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B2A" w14:textId="77777777" w:rsidR="00DB15F4" w:rsidRPr="006A604C" w:rsidRDefault="00DB15F4" w:rsidP="00BB7B6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A604C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</w:tbl>
    <w:p w14:paraId="46EE5D87" w14:textId="77777777" w:rsidR="00DB15F4" w:rsidRDefault="00DB15F4" w:rsidP="00DB15F4"/>
    <w:p w14:paraId="3FE06745" w14:textId="77777777" w:rsidR="00A00C61" w:rsidRDefault="00A00C61"/>
    <w:sectPr w:rsidR="00A00C61" w:rsidSect="00AD0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F4"/>
    <w:rsid w:val="004F1A53"/>
    <w:rsid w:val="00A00C61"/>
    <w:rsid w:val="00D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38DF"/>
  <w15:chartTrackingRefBased/>
  <w15:docId w15:val="{10D2ECD4-61AA-48E1-A72A-8D58EBB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DB15F4"/>
    <w:pPr>
      <w:ind w:left="1276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DB15F4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SEILER</dc:creator>
  <cp:keywords/>
  <dc:description/>
  <cp:lastModifiedBy>Emilie SEILER</cp:lastModifiedBy>
  <cp:revision>1</cp:revision>
  <dcterms:created xsi:type="dcterms:W3CDTF">2023-04-14T13:11:00Z</dcterms:created>
  <dcterms:modified xsi:type="dcterms:W3CDTF">2023-04-14T13:12:00Z</dcterms:modified>
</cp:coreProperties>
</file>